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B" w:rsidRPr="00CF410A" w:rsidRDefault="00595140">
      <w:pPr>
        <w:pStyle w:val="Alaprtelmezet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CF410A">
        <w:rPr>
          <w:rFonts w:ascii="Times New Roman" w:hAnsi="Times New Roman" w:cs="Times New Roman"/>
          <w:b/>
          <w:sz w:val="28"/>
          <w:szCs w:val="28"/>
          <w:u w:val="single"/>
        </w:rPr>
        <w:t>Jegyzőkönyv (2013.05.17.)</w:t>
      </w:r>
    </w:p>
    <w:p w:rsidR="0006300B" w:rsidRPr="002961F6" w:rsidRDefault="00595140">
      <w:pPr>
        <w:pStyle w:val="Alaprtelmezett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2961F6">
        <w:rPr>
          <w:rFonts w:ascii="Times New Roman" w:hAnsi="Times New Roman" w:cs="Times New Roman"/>
          <w:i/>
          <w:sz w:val="24"/>
          <w:szCs w:val="24"/>
        </w:rPr>
        <w:t>Ülés kezdete, helye: 18:47, Déli Hallgatói Iroda</w:t>
      </w:r>
    </w:p>
    <w:p w:rsidR="0006300B" w:rsidRPr="002961F6" w:rsidRDefault="00595140">
      <w:pPr>
        <w:pStyle w:val="Alaprtelmezett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2961F6">
        <w:rPr>
          <w:rFonts w:ascii="Times New Roman" w:hAnsi="Times New Roman" w:cs="Times New Roman"/>
          <w:i/>
          <w:sz w:val="24"/>
          <w:szCs w:val="24"/>
        </w:rPr>
        <w:t>Jelen van 7 fő: Apró Alexa, Balogh Dániel, Dukán András Ferenc, Németh László, Szal</w:t>
      </w:r>
      <w:r w:rsidR="009312A3">
        <w:rPr>
          <w:rFonts w:ascii="Times New Roman" w:hAnsi="Times New Roman" w:cs="Times New Roman"/>
          <w:i/>
          <w:sz w:val="24"/>
          <w:szCs w:val="24"/>
        </w:rPr>
        <w:t>ai János, Tóth Zsolt, Varga Éva;</w:t>
      </w:r>
      <w:r w:rsidRPr="00296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2A3">
        <w:rPr>
          <w:rFonts w:ascii="Times New Roman" w:hAnsi="Times New Roman" w:cs="Times New Roman"/>
          <w:i/>
          <w:sz w:val="24"/>
          <w:szCs w:val="24"/>
        </w:rPr>
        <w:t xml:space="preserve">Sik Zsuzsanna Brigitta EB elnök, Horváth Tamás EB </w:t>
      </w:r>
      <w:r w:rsidRPr="002961F6">
        <w:rPr>
          <w:rFonts w:ascii="Times New Roman" w:hAnsi="Times New Roman" w:cs="Times New Roman"/>
          <w:i/>
          <w:sz w:val="24"/>
          <w:szCs w:val="24"/>
        </w:rPr>
        <w:t>tag</w:t>
      </w:r>
    </w:p>
    <w:p w:rsidR="005A5948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Levezető elnök választás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Az elnök előzetesen jelzett távollétében levezető elnök választása szükséges.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Jelölt: Dukán András Ferenc.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_DdeLink__439_341190078"/>
      <w:bookmarkEnd w:id="0"/>
      <w:r w:rsidRPr="0087180D">
        <w:rPr>
          <w:rFonts w:ascii="Times New Roman" w:hAnsi="Times New Roman" w:cs="Times New Roman"/>
          <w:sz w:val="24"/>
          <w:szCs w:val="24"/>
        </w:rPr>
        <w:t>A VB tagjai egyhangúan megválasztják Dukán András Fere</w:t>
      </w:r>
      <w:r w:rsidR="005A5948" w:rsidRPr="0087180D">
        <w:rPr>
          <w:rFonts w:ascii="Times New Roman" w:hAnsi="Times New Roman" w:cs="Times New Roman"/>
          <w:sz w:val="24"/>
          <w:szCs w:val="24"/>
        </w:rPr>
        <w:t>ncet az ülés levezető elnökének.</w:t>
      </w:r>
    </w:p>
    <w:p w:rsidR="005A5948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bCs/>
          <w:sz w:val="24"/>
          <w:szCs w:val="24"/>
        </w:rPr>
        <w:t>Jegyzőkönyv-vezető megválasztása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Jelölt: Balogh Dániel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VB tagjai egyhangúan megválasztják Balogh Dánielt az ülés jegyzőkönyvének vezetésére és elkészítésére.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Napirendi pontok elfogadása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Dukán András Ferenc javasolja az egyebek napirendi pont felvételét és a 2. napirendi pont pontosítását. Más módosítási javaslat nem érkezik.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VB egyhangúan elfogadta a következő napirendet:</w:t>
      </w:r>
    </w:p>
    <w:p w:rsidR="0006300B" w:rsidRPr="0087180D" w:rsidRDefault="00595140">
      <w:pPr>
        <w:pStyle w:val="Listaszerbekezds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Leadott szavazatok megszámlálása</w:t>
      </w:r>
    </w:p>
    <w:p w:rsidR="0006300B" w:rsidRPr="0087180D" w:rsidRDefault="00595140">
      <w:pPr>
        <w:pStyle w:val="Listaszerbekezds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Képviselőválasztás eredményének megállapítása</w:t>
      </w:r>
    </w:p>
    <w:p w:rsidR="0006300B" w:rsidRPr="0087180D" w:rsidRDefault="00595140">
      <w:pPr>
        <w:pStyle w:val="Listaszerbekezds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Egyebek</w:t>
      </w:r>
    </w:p>
    <w:p w:rsidR="0006300B" w:rsidRPr="0087180D" w:rsidRDefault="0006300B">
      <w:pPr>
        <w:pStyle w:val="Listaszerbekezds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Default="00595140">
      <w:pPr>
        <w:pStyle w:val="Alaprtelmezett"/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80D">
        <w:rPr>
          <w:rFonts w:ascii="Times New Roman" w:hAnsi="Times New Roman" w:cs="Times New Roman"/>
          <w:b/>
          <w:sz w:val="24"/>
          <w:szCs w:val="24"/>
          <w:u w:val="single"/>
        </w:rPr>
        <w:t>1.Leadott szavaztok megszámlálása</w:t>
      </w:r>
    </w:p>
    <w:p w:rsidR="0087180D" w:rsidRPr="0087180D" w:rsidRDefault="0087180D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 xml:space="preserve">A VB tagjai megállapítják, hogy minden urna le van pecsételve, és le van zárva. </w:t>
      </w:r>
    </w:p>
    <w:p w:rsidR="0006300B" w:rsidRPr="0087180D" w:rsidRDefault="0087180D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18:50 Ur</w:t>
      </w:r>
      <w:r w:rsidR="00595140" w:rsidRPr="008718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595140" w:rsidRPr="0087180D">
        <w:rPr>
          <w:rFonts w:ascii="Times New Roman" w:hAnsi="Times New Roman" w:cs="Times New Roman"/>
          <w:sz w:val="24"/>
          <w:szCs w:val="24"/>
        </w:rPr>
        <w:t>k kibontása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Az urnák kibontása után a VB tagjai megkezdik a szavazólapok szakterületekre történő szétválogatását és a szavazólapok érvényességének ellenőrzését.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19:12 Szünet.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19:16 Az ülés folytatódik továbbra is a szavazatok szétválogatásával és ellenőrzésével.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19:17 Költő Enikő megérkezett az ülésre.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Választási Bizottság megkezdi a szavazólapok szakterületenkénti összeszámolását. Ennek menete, hogy minden szakterület minimum kettő, a szakterülethez nem tartozó tag leszámol, a többiek jelenlétében. A leadott szavaztok száma összehasonlításra kerül a szavazást igazoló aláíróíveken található aláírások szakterületenkénti számával.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Költő Enikő a Választási Bizottság elnöke megköszöni a VB munkáját és elnézést kér, amiért nem tud jelen lenni az ülésen.</w:t>
      </w:r>
    </w:p>
    <w:p w:rsidR="0006300B" w:rsidRPr="0087180D" w:rsidRDefault="00584639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19:52 Költő Enikő távozott</w:t>
      </w:r>
      <w:r w:rsidR="00595140" w:rsidRPr="0087180D">
        <w:rPr>
          <w:rFonts w:ascii="Times New Roman" w:hAnsi="Times New Roman" w:cs="Times New Roman"/>
          <w:sz w:val="24"/>
          <w:szCs w:val="24"/>
        </w:rPr>
        <w:t xml:space="preserve"> az ülésről.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21:08 Szünet. A szünet várhatóan 24 órás lesz.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2013.05.19. 0:27 Az ülés folytatása</w:t>
      </w:r>
    </w:p>
    <w:p w:rsidR="009312A3" w:rsidRDefault="009312A3">
      <w:pPr>
        <w:pStyle w:val="Alaprtelmezett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Jelen van 6 fő: Balogh Dániel, Dukán András Ferenc, Költő Enikő, Németh László, Szalai János,Tóth Zsolt; Sik Zsuzsanna Brigitta EB elnök.</w:t>
      </w:r>
    </w:p>
    <w:p w:rsidR="009312A3" w:rsidRDefault="009312A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9312A3" w:rsidRDefault="00595140">
      <w:pPr>
        <w:pStyle w:val="Alaprtelmezett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Dukán András Ferenc bejelenti, hogy 2013.05.18-án Apró Alexa és Gyüre Zsolt lemondott a Választási Bizottságban betöltött mandátumáról. Az ülés a szavazatok szakterületenkénti megszámolásával folytatódik.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lastRenderedPageBreak/>
        <w:t>A leadott szavazatok összeszámolása után minden szakterületen összeszámlálásra kerülnek az egyes jelöltekre leadott szavazatok. Ennek metódusa, hogy az egyes szakterületeken legalább két fő megszámolja a jelöltekre leadott szavazatokat a többiek jelenlétében, eltérés esetén addig számolja újra a bizottság, ameddig kétséget kizáró módon meg nem állapítható a szavaztok száma.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1:53 Szünet.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 xml:space="preserve">2:03 Az ülés folytatása továbbra is a szavazatok szakterületenkénti összeszámolásával. 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3:17 Szünet.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3:31 Az ülés folytatása továbbra is a szavazatok szakterületenkénti összeszámolásával.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5:06 szünet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5:14 ülés folytatása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Választási Bizottság a szavazatok összeszámolása után a következő határozatot hozza a leadott szavazatokról, 6 igen szavazattal egyhangúlag: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DB5C30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Biológia S</w:t>
      </w:r>
      <w:r w:rsidR="00595140" w:rsidRPr="00DB5C30">
        <w:rPr>
          <w:rFonts w:ascii="Times New Roman" w:hAnsi="Times New Roman" w:cs="Times New Roman"/>
          <w:b/>
          <w:sz w:val="24"/>
          <w:szCs w:val="24"/>
        </w:rPr>
        <w:t>zakterület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40" w:rsidRPr="00DB5C30">
        <w:rPr>
          <w:rFonts w:ascii="Times New Roman" w:hAnsi="Times New Roman" w:cs="Times New Roman"/>
          <w:b/>
          <w:sz w:val="24"/>
          <w:szCs w:val="24"/>
        </w:rPr>
        <w:t>(253 szavazat, 253 érvényes)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Annár Dorina 81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Bohár Balázs 90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Bukuli Vanda 53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Flaisz Fanni Pálma 93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Kovács Fanni 133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Szabó Péter 130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Szabó Tamás 90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Tóth Róza 157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Vörös Éva 110 szavazat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DB5C30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Fizika S</w:t>
      </w:r>
      <w:r w:rsidR="00595140" w:rsidRPr="00DB5C30">
        <w:rPr>
          <w:rFonts w:ascii="Times New Roman" w:hAnsi="Times New Roman" w:cs="Times New Roman"/>
          <w:b/>
          <w:sz w:val="24"/>
          <w:szCs w:val="24"/>
        </w:rPr>
        <w:t>zakterület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40" w:rsidRPr="00DB5C30">
        <w:rPr>
          <w:rFonts w:ascii="Times New Roman" w:hAnsi="Times New Roman" w:cs="Times New Roman"/>
          <w:b/>
          <w:sz w:val="24"/>
          <w:szCs w:val="24"/>
        </w:rPr>
        <w:t>(189 szavazat, 189 érvényes)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Baranyi Marcell 48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Dologh Bence Ervin 52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Enyingi Vera Atala 125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Hegedüs Dávid 57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Kovács Olivér 82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Miklós-Kovács Janka 96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Pintér Ádám Balázs 80 szavazat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DB5C30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B5C30">
        <w:rPr>
          <w:rFonts w:ascii="Times New Roman" w:hAnsi="Times New Roman" w:cs="Times New Roman"/>
          <w:b/>
          <w:sz w:val="24"/>
          <w:szCs w:val="24"/>
        </w:rPr>
        <w:t>Földrajz</w:t>
      </w:r>
      <w:r w:rsidR="00DB5C30">
        <w:rPr>
          <w:rFonts w:ascii="Times New Roman" w:hAnsi="Times New Roman" w:cs="Times New Roman"/>
          <w:b/>
          <w:sz w:val="24"/>
          <w:szCs w:val="24"/>
        </w:rPr>
        <w:t>- és F</w:t>
      </w:r>
      <w:r w:rsidRPr="00DB5C30">
        <w:rPr>
          <w:rFonts w:ascii="Times New Roman" w:hAnsi="Times New Roman" w:cs="Times New Roman"/>
          <w:b/>
          <w:sz w:val="24"/>
          <w:szCs w:val="24"/>
        </w:rPr>
        <w:t>öldtud</w:t>
      </w:r>
      <w:r w:rsidR="00DB5C30">
        <w:rPr>
          <w:rFonts w:ascii="Times New Roman" w:hAnsi="Times New Roman" w:cs="Times New Roman"/>
          <w:b/>
          <w:sz w:val="24"/>
          <w:szCs w:val="24"/>
        </w:rPr>
        <w:t>ományi S</w:t>
      </w:r>
      <w:r w:rsidRPr="00DB5C30">
        <w:rPr>
          <w:rFonts w:ascii="Times New Roman" w:hAnsi="Times New Roman" w:cs="Times New Roman"/>
          <w:b/>
          <w:sz w:val="24"/>
          <w:szCs w:val="24"/>
        </w:rPr>
        <w:t>zakterület</w:t>
      </w:r>
      <w:r w:rsidR="00DB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C30">
        <w:rPr>
          <w:rFonts w:ascii="Times New Roman" w:hAnsi="Times New Roman" w:cs="Times New Roman"/>
          <w:b/>
          <w:sz w:val="24"/>
          <w:szCs w:val="24"/>
        </w:rPr>
        <w:t>(350 szavazat, 350 érvényes)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Bálint Sára 95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Böröndi Dávid 58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Budafai Viktória 133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Csóka Krisztián 181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Góth Roland 94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Lendvai Péter Tamás 69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Lukács Károly 78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Mihály Eszter 83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Skobrák Tibor 195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Vara Bálint 110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>Zakariás Barbara 182 szavazat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Kémia S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zakterület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(193 szavazat, 193 érvényes)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Bozsér Bernadett 106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Érsek Gábor 108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lastRenderedPageBreak/>
        <w:t>Garamszegi Gergő 72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Hegedüs György 89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Nagy Katalin 134 szavazat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Környezettudományi S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zakterület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(126 szavazat, 126 érvényes)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Bérces Bence István 63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Koczur Szilvia 74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László Dorina 47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Máthé Ágnes Réka 46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Visnovitz Márton 51 szavazat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S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zakterület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(327 szavazat, 327 érvényes)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Ágoston Dóra Csenge 139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Fáki Anna 110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Hermán Dániel 184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Hoksza Zsolt 90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Korsós Dávid 73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Kuti Péter 221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Nagy Klaudia Irén 75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Nagy Richárd 142 szavazat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Nyitrai Károly 146 szavazat</w:t>
      </w:r>
    </w:p>
    <w:p w:rsidR="005A5948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Napirendi pont lezárása.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  <w:u w:val="single"/>
        </w:rPr>
        <w:t>2. A szavazás eredményének megállapítása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Választási Bizottság 6 igennel, egyhangúlag a következő határozatot hozza: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Biológia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 xml:space="preserve"> Szakterület: </w:t>
      </w:r>
      <w:r w:rsidRPr="0087180D">
        <w:rPr>
          <w:rFonts w:ascii="Times New Roman" w:hAnsi="Times New Roman" w:cs="Times New Roman"/>
          <w:b/>
          <w:sz w:val="24"/>
          <w:szCs w:val="24"/>
        </w:rPr>
        <w:t xml:space="preserve"> 7 főre lehetett szavazatot leadni (9 jelölt)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 xml:space="preserve">Első körben képviselőnek megválasztva: Tóth Róza, Kovács Fanni, Szabó Péter, Vörös Éva, </w:t>
      </w:r>
      <w:r w:rsidRPr="00871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Flaisz Fanni Pálma, Szabó Tamás, Bohár Balázs,  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Fizika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 xml:space="preserve"> Szakterület</w:t>
      </w:r>
      <w:r w:rsidRPr="0087180D">
        <w:rPr>
          <w:rFonts w:ascii="Times New Roman" w:hAnsi="Times New Roman" w:cs="Times New Roman"/>
          <w:b/>
          <w:sz w:val="24"/>
          <w:szCs w:val="24"/>
        </w:rPr>
        <w:t>: 4 főre lehetett szavazatot leadni (7 jelölt)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Első körben képviselőnek megválasztva: Enyingi Vera Atala, Miklós-Kovács Janka, Kovács Olivér, Pintér Ádám Balázs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Földrajz földtudomány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>i Szakterület</w:t>
      </w:r>
      <w:r w:rsidRPr="0087180D">
        <w:rPr>
          <w:rFonts w:ascii="Times New Roman" w:hAnsi="Times New Roman" w:cs="Times New Roman"/>
          <w:b/>
          <w:sz w:val="24"/>
          <w:szCs w:val="24"/>
        </w:rPr>
        <w:t>: 8 főre lehetett szavazatot leadni (11 jelölt)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 xml:space="preserve">Első körben képviselőnek megválasztva: Skobrák Tibor, Zakariás Barbara, Csóka Krisztián, Budafai Viktória, Vara Bálint, Bálint Sára, Góth Roland, Mihály Eszter 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Kémia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 xml:space="preserve"> Szakterület</w:t>
      </w:r>
      <w:r w:rsidRPr="0087180D">
        <w:rPr>
          <w:rFonts w:ascii="Times New Roman" w:hAnsi="Times New Roman" w:cs="Times New Roman"/>
          <w:b/>
          <w:sz w:val="24"/>
          <w:szCs w:val="24"/>
        </w:rPr>
        <w:t>: 4 főre lehetett szavazatot leadni (5 jelölt)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Első körben képviselőnek megválasztva: Nagy Katalin, Érsek Gábor, Bozsér Bernadett, Hegedüs György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Körny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>ezet</w:t>
      </w:r>
      <w:r w:rsidRPr="0087180D">
        <w:rPr>
          <w:rFonts w:ascii="Times New Roman" w:hAnsi="Times New Roman" w:cs="Times New Roman"/>
          <w:b/>
          <w:sz w:val="24"/>
          <w:szCs w:val="24"/>
        </w:rPr>
        <w:t>tud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>ományi Szakterület</w:t>
      </w:r>
      <w:r w:rsidRPr="0087180D">
        <w:rPr>
          <w:rFonts w:ascii="Times New Roman" w:hAnsi="Times New Roman" w:cs="Times New Roman"/>
          <w:b/>
          <w:sz w:val="24"/>
          <w:szCs w:val="24"/>
        </w:rPr>
        <w:t>: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0D">
        <w:rPr>
          <w:rFonts w:ascii="Times New Roman" w:hAnsi="Times New Roman" w:cs="Times New Roman"/>
          <w:b/>
          <w:sz w:val="24"/>
          <w:szCs w:val="24"/>
        </w:rPr>
        <w:t>4 főre lehetett szavazatot leadni (5 jelölt)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Első körben képviselőnek megválasztva: Koczur Szilvia, Bérces Bence István, Visnovitz Márton, László Dorina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Matematika</w:t>
      </w:r>
      <w:r w:rsidR="005A5948" w:rsidRPr="0087180D">
        <w:rPr>
          <w:rFonts w:ascii="Times New Roman" w:hAnsi="Times New Roman" w:cs="Times New Roman"/>
          <w:b/>
          <w:sz w:val="24"/>
          <w:szCs w:val="24"/>
        </w:rPr>
        <w:t xml:space="preserve"> Szakterület</w:t>
      </w:r>
      <w:r w:rsidRPr="0087180D">
        <w:rPr>
          <w:rFonts w:ascii="Times New Roman" w:hAnsi="Times New Roman" w:cs="Times New Roman"/>
          <w:b/>
          <w:sz w:val="24"/>
          <w:szCs w:val="24"/>
        </w:rPr>
        <w:t>: 6 főre lehetett szavazatott leadni ( 9 jelölt)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lastRenderedPageBreak/>
        <w:t>Első körben képviselőnek megválasztva: Kuti Péter, Hermán Dániel, Nyitrai Károly, Nagy Richárd, Ágoston Dóra Csenge, Fáki Anna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Az egyes szakterületeken a Választási Bizottság az alábbi részvételi arányokat állapítja meg</w:t>
      </w:r>
      <w:r w:rsidR="00824CE8" w:rsidRPr="0087180D">
        <w:rPr>
          <w:rFonts w:ascii="Times New Roman" w:hAnsi="Times New Roman" w:cs="Times New Roman"/>
          <w:sz w:val="24"/>
          <w:szCs w:val="24"/>
        </w:rPr>
        <w:t xml:space="preserve"> 6 igen szavazattal, egyhangúlag</w:t>
      </w:r>
      <w:r w:rsidRPr="0087180D">
        <w:rPr>
          <w:rFonts w:ascii="Times New Roman" w:hAnsi="Times New Roman" w:cs="Times New Roman"/>
          <w:sz w:val="24"/>
          <w:szCs w:val="24"/>
        </w:rPr>
        <w:t>.</w:t>
      </w:r>
    </w:p>
    <w:p w:rsidR="005A5948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Szakterületi arányok:</w:t>
      </w:r>
    </w:p>
    <w:p w:rsidR="00824CE8" w:rsidRPr="0087180D" w:rsidRDefault="00824CE8" w:rsidP="00824CE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Biológia Szakterület: 1137 leadható szavazat, 253 leadott, 0,2225</w:t>
      </w:r>
    </w:p>
    <w:p w:rsidR="00824CE8" w:rsidRPr="0087180D" w:rsidRDefault="00824CE8" w:rsidP="00824CE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Fizika Szakterület: 578 leadható szavazat, 189 leadott, 0,3270</w:t>
      </w:r>
    </w:p>
    <w:p w:rsidR="00824CE8" w:rsidRPr="0087180D" w:rsidRDefault="00824CE8" w:rsidP="00824CE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Földrajz-földtudományi Szakterület: 1464 leadható szavazat, 350 leadott, 0,2391</w:t>
      </w:r>
    </w:p>
    <w:p w:rsidR="00824CE8" w:rsidRPr="0087180D" w:rsidRDefault="00824CE8" w:rsidP="00824CE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Kémia Szakterület: 592 leadható szavazat, 193 leadott, 0,3260</w:t>
      </w:r>
    </w:p>
    <w:p w:rsidR="00824CE8" w:rsidRPr="0087180D" w:rsidRDefault="00824CE8" w:rsidP="00824CE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Környezettudományi Szakterület: 449 leadható szavazat, 126 leadott, 0.2806</w:t>
      </w:r>
    </w:p>
    <w:p w:rsidR="00824CE8" w:rsidRPr="0087180D" w:rsidRDefault="00824CE8" w:rsidP="00824CE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Matematika Szakterület: 1038 leadható szavazat, 327 leadott, 0,3150</w:t>
      </w:r>
    </w:p>
    <w:p w:rsidR="000013E4" w:rsidRPr="0087180D" w:rsidRDefault="00824CE8" w:rsidP="00824CE8">
      <w:pPr>
        <w:pStyle w:val="Listaszerbekezds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Teljes részvételi arány: 5258 leadható szavazat, 1438 leadott, 0,2735</w:t>
      </w:r>
    </w:p>
    <w:p w:rsidR="0006300B" w:rsidRPr="0087180D" w:rsidRDefault="0006300B">
      <w:pPr>
        <w:pStyle w:val="Listaszerbekezds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Választási Bizottság 6 igennel, egyhangúlag megállapítja, hogy 1387 nappali, teljes idejű képzésben részt vevő hallgató vett részt igazolhatóan a választásokon, ez a törvényben és az Alapszabályban előírt számítási metódus szerint 28,22%-os aránynak felel meg</w:t>
      </w:r>
      <w:r w:rsidR="003B605A" w:rsidRPr="0087180D">
        <w:rPr>
          <w:rFonts w:ascii="Times New Roman" w:hAnsi="Times New Roman" w:cs="Times New Roman"/>
          <w:sz w:val="24"/>
          <w:szCs w:val="24"/>
        </w:rPr>
        <w:t xml:space="preserve"> (4915 nappali, teljes idejű képzésben részt vevő hallgató volt jogosult a választásra)</w:t>
      </w:r>
      <w:r w:rsidRPr="0087180D">
        <w:rPr>
          <w:rFonts w:ascii="Times New Roman" w:hAnsi="Times New Roman" w:cs="Times New Roman"/>
          <w:sz w:val="24"/>
          <w:szCs w:val="24"/>
        </w:rPr>
        <w:t>, így a választás érvényes.</w:t>
      </w:r>
    </w:p>
    <w:p w:rsidR="00824CE8" w:rsidRPr="0087180D" w:rsidRDefault="00824CE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24CE8" w:rsidRPr="0087180D" w:rsidRDefault="00824CE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maradék helyek kiosztásához használandó táblázatot és a feltöltés sorrendjét a VB az alábbiak szerint állapítja meg 6 igen szavazattal, egyhangúlag: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920"/>
        <w:gridCol w:w="960"/>
        <w:gridCol w:w="960"/>
        <w:gridCol w:w="960"/>
      </w:tblGrid>
      <w:tr w:rsidR="00965EDD" w:rsidRPr="00965EDD" w:rsidTr="002961F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Biológia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0.05563</w:t>
            </w:r>
          </w:p>
        </w:tc>
      </w:tr>
      <w:tr w:rsidR="00965EDD" w:rsidRPr="00965EDD" w:rsidTr="002961F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0.08175</w:t>
            </w:r>
          </w:p>
        </w:tc>
      </w:tr>
      <w:tr w:rsidR="00965EDD" w:rsidRPr="00965EDD" w:rsidTr="002961F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Földrajz-földtudomány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0.05977</w:t>
            </w:r>
          </w:p>
        </w:tc>
      </w:tr>
      <w:tr w:rsidR="00965EDD" w:rsidRPr="00965EDD" w:rsidTr="002961F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Kémia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0.0815</w:t>
            </w:r>
          </w:p>
        </w:tc>
      </w:tr>
      <w:tr w:rsidR="00965EDD" w:rsidRPr="00965EDD" w:rsidTr="002961F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Környezettudomány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0.07016</w:t>
            </w:r>
          </w:p>
        </w:tc>
      </w:tr>
      <w:tr w:rsidR="00965EDD" w:rsidRPr="00965EDD" w:rsidTr="002961F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0.07876</w:t>
            </w:r>
          </w:p>
        </w:tc>
      </w:tr>
    </w:tbl>
    <w:p w:rsidR="002961F6" w:rsidRPr="0087180D" w:rsidRDefault="002961F6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316"/>
        <w:gridCol w:w="2289"/>
      </w:tblGrid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Hegedűs D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ávid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Garamszegi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Gergő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Hoksza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Zsolt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körny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ezettudomány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Máthé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Ágnes Réka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föld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rajz-földtudomány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Lukács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Károly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lógia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Annár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Dorina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Dologh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Bence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 Klaudia</w:t>
            </w:r>
            <w:r w:rsidR="003F1FD1"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Irén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körny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ezettudomány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föld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rajz-földtudomány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Lendvai</w:t>
            </w:r>
            <w:r w:rsidR="003F1FD1"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Péter Tamás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lógia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Bukuli</w:t>
            </w:r>
            <w:r w:rsidR="003F1FD1"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Vanda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Baranyi</w:t>
            </w:r>
            <w:r w:rsidR="003F1FD1"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Marcell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Korsós</w:t>
            </w:r>
            <w:r w:rsidR="003F1FD1"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Dávid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körny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ezettudomány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föld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rajz-földtudomány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Böröndi Dávid</w:t>
            </w:r>
          </w:p>
        </w:tc>
      </w:tr>
      <w:tr w:rsidR="00965EDD" w:rsidRPr="00965EDD" w:rsidTr="00965E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965EDD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lógia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DD" w:rsidRPr="00965EDD" w:rsidRDefault="003F1FD1" w:rsidP="0096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több induló</w:t>
            </w:r>
          </w:p>
        </w:tc>
      </w:tr>
    </w:tbl>
    <w:p w:rsidR="00965EDD" w:rsidRDefault="00965EDD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95140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Választási Bizottság megállapítja a szakterületi részvételi a</w:t>
      </w:r>
      <w:r w:rsidR="00477755" w:rsidRPr="0087180D">
        <w:rPr>
          <w:rFonts w:ascii="Times New Roman" w:hAnsi="Times New Roman" w:cs="Times New Roman"/>
          <w:sz w:val="24"/>
          <w:szCs w:val="24"/>
        </w:rPr>
        <w:t>rány alapján kiosztandó helyekről</w:t>
      </w:r>
      <w:r w:rsidRPr="0087180D">
        <w:rPr>
          <w:rFonts w:ascii="Times New Roman" w:hAnsi="Times New Roman" w:cs="Times New Roman"/>
          <w:sz w:val="24"/>
          <w:szCs w:val="24"/>
        </w:rPr>
        <w:t>, 6 igennel, egyhangúlag az alábbi határozatot hozza:</w:t>
      </w:r>
    </w:p>
    <w:p w:rsidR="005A5948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Az Alapszabály értelmében 9 hely kerül szétosztásra a részvételi arány alapján a következő sorrendben</w:t>
      </w:r>
      <w:r w:rsidR="00595140" w:rsidRPr="0087180D">
        <w:rPr>
          <w:rFonts w:ascii="Times New Roman" w:hAnsi="Times New Roman" w:cs="Times New Roman"/>
          <w:b/>
          <w:sz w:val="24"/>
          <w:szCs w:val="24"/>
        </w:rPr>
        <w:t>: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Hegedüs Dávid (fizika), Garamszegi Gergő (kémia), Hoksza Zsolt (matematika), Máthé Ágnes Réka (környezettudomány), Lukács Károly (földrajz-földtudomány), Annár Dorina (biológia), Dologh Bence Ervin (fizika), Nagy Klaudia Irén (matematika), Lendvai Péter Tamás (földrajz-földtudomány).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A5948" w:rsidRPr="0087180D" w:rsidRDefault="005A5948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 xml:space="preserve">A Választási Bizottság megállapítja a póttagok </w:t>
      </w:r>
      <w:r w:rsidR="005A5948" w:rsidRPr="0087180D">
        <w:rPr>
          <w:rFonts w:ascii="Times New Roman" w:hAnsi="Times New Roman" w:cs="Times New Roman"/>
          <w:sz w:val="24"/>
          <w:szCs w:val="24"/>
        </w:rPr>
        <w:t>sorrendjét, 6 igennel egyhangúlag</w:t>
      </w:r>
      <w:r w:rsidRPr="0087180D">
        <w:rPr>
          <w:rFonts w:ascii="Times New Roman" w:hAnsi="Times New Roman" w:cs="Times New Roman"/>
          <w:sz w:val="24"/>
          <w:szCs w:val="24"/>
        </w:rPr>
        <w:t xml:space="preserve"> a következő határozatot hozza: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b/>
          <w:sz w:val="24"/>
          <w:szCs w:val="24"/>
        </w:rPr>
        <w:t>Póttagok sorrendben: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Bukuli Vanda</w:t>
      </w:r>
      <w:r w:rsidR="00E52671">
        <w:rPr>
          <w:rFonts w:ascii="Times New Roman" w:hAnsi="Times New Roman" w:cs="Times New Roman"/>
          <w:sz w:val="24"/>
          <w:szCs w:val="24"/>
        </w:rPr>
        <w:t xml:space="preserve"> (biológa</w:t>
      </w:r>
      <w:r w:rsidR="002961F6">
        <w:rPr>
          <w:rFonts w:ascii="Times New Roman" w:hAnsi="Times New Roman" w:cs="Times New Roman"/>
          <w:sz w:val="24"/>
          <w:szCs w:val="24"/>
        </w:rPr>
        <w:t>)</w:t>
      </w:r>
      <w:r w:rsidRPr="0087180D">
        <w:rPr>
          <w:rFonts w:ascii="Times New Roman" w:hAnsi="Times New Roman" w:cs="Times New Roman"/>
          <w:sz w:val="24"/>
          <w:szCs w:val="24"/>
        </w:rPr>
        <w:t>, Baranyi Marcell</w:t>
      </w:r>
      <w:r w:rsidR="002961F6">
        <w:rPr>
          <w:rFonts w:ascii="Times New Roman" w:hAnsi="Times New Roman" w:cs="Times New Roman"/>
          <w:sz w:val="24"/>
          <w:szCs w:val="24"/>
        </w:rPr>
        <w:t xml:space="preserve"> (fizika)</w:t>
      </w:r>
      <w:r w:rsidRPr="0087180D">
        <w:rPr>
          <w:rFonts w:ascii="Times New Roman" w:hAnsi="Times New Roman" w:cs="Times New Roman"/>
          <w:sz w:val="24"/>
          <w:szCs w:val="24"/>
        </w:rPr>
        <w:t>, Korsós Dávid</w:t>
      </w:r>
      <w:r w:rsidR="002961F6">
        <w:rPr>
          <w:rFonts w:ascii="Times New Roman" w:hAnsi="Times New Roman" w:cs="Times New Roman"/>
          <w:sz w:val="24"/>
          <w:szCs w:val="24"/>
        </w:rPr>
        <w:t xml:space="preserve"> (matematika)</w:t>
      </w:r>
      <w:r w:rsidRPr="0087180D">
        <w:rPr>
          <w:rFonts w:ascii="Times New Roman" w:hAnsi="Times New Roman" w:cs="Times New Roman"/>
          <w:sz w:val="24"/>
          <w:szCs w:val="24"/>
        </w:rPr>
        <w:t>, Böröndi Dávid</w:t>
      </w:r>
      <w:r w:rsidR="002961F6">
        <w:rPr>
          <w:rFonts w:ascii="Times New Roman" w:hAnsi="Times New Roman" w:cs="Times New Roman"/>
          <w:sz w:val="24"/>
          <w:szCs w:val="24"/>
        </w:rPr>
        <w:t xml:space="preserve"> (földrajz-földtudomány)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A VB megállapítja, hogy a választás eredményéhez minden rendelkezésre áll, így az mostantól végleges és publikus.</w:t>
      </w:r>
    </w:p>
    <w:p w:rsidR="00DB5C30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B5C30" w:rsidRPr="0087180D" w:rsidRDefault="00DB5C3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Napirendi pont lezárása.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71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 Egyebek 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Tóth Zsolt megfogalmazza, hogy a VB-nek össze kéne állítania egy ajánlást a következő évi munka megkönnyítésére. A jelenlévők egyetértenek az ötlettel.</w:t>
      </w:r>
    </w:p>
    <w:p w:rsidR="0006300B" w:rsidRPr="0087180D" w:rsidRDefault="00595140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180D">
        <w:rPr>
          <w:rFonts w:ascii="Times New Roman" w:hAnsi="Times New Roman" w:cs="Times New Roman"/>
          <w:sz w:val="24"/>
          <w:szCs w:val="24"/>
        </w:rPr>
        <w:t>Dukán András Ferenc megköszöni Költő Enikő és a VB munkáját.</w:t>
      </w:r>
    </w:p>
    <w:p w:rsidR="003B605A" w:rsidRPr="0087180D" w:rsidRDefault="003B605A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6300B" w:rsidRPr="002961F6" w:rsidRDefault="00595140">
      <w:pPr>
        <w:pStyle w:val="Alaprtelmezett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2961F6">
        <w:rPr>
          <w:rFonts w:ascii="Times New Roman" w:hAnsi="Times New Roman" w:cs="Times New Roman"/>
          <w:i/>
          <w:sz w:val="24"/>
          <w:szCs w:val="24"/>
        </w:rPr>
        <w:t xml:space="preserve">6:29 Ülés </w:t>
      </w:r>
      <w:r w:rsidR="002961F6">
        <w:rPr>
          <w:rFonts w:ascii="Times New Roman" w:hAnsi="Times New Roman" w:cs="Times New Roman"/>
          <w:i/>
          <w:sz w:val="24"/>
          <w:szCs w:val="24"/>
        </w:rPr>
        <w:t>lezárása</w:t>
      </w:r>
      <w:r w:rsidRPr="002961F6">
        <w:rPr>
          <w:rFonts w:ascii="Times New Roman" w:hAnsi="Times New Roman" w:cs="Times New Roman"/>
          <w:i/>
          <w:sz w:val="24"/>
          <w:szCs w:val="24"/>
        </w:rPr>
        <w:t>.</w:t>
      </w:r>
    </w:p>
    <w:p w:rsidR="0006300B" w:rsidRPr="0087180D" w:rsidRDefault="0006300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sectPr w:rsidR="0006300B" w:rsidRPr="0087180D" w:rsidSect="000630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7FE"/>
    <w:multiLevelType w:val="multilevel"/>
    <w:tmpl w:val="802A5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FD9"/>
    <w:multiLevelType w:val="multilevel"/>
    <w:tmpl w:val="67386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970774"/>
    <w:multiLevelType w:val="multilevel"/>
    <w:tmpl w:val="9F6673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300B"/>
    <w:rsid w:val="000013E4"/>
    <w:rsid w:val="0006300B"/>
    <w:rsid w:val="00266A07"/>
    <w:rsid w:val="002961F6"/>
    <w:rsid w:val="002D5204"/>
    <w:rsid w:val="003B605A"/>
    <w:rsid w:val="003F1FD1"/>
    <w:rsid w:val="00477755"/>
    <w:rsid w:val="00584639"/>
    <w:rsid w:val="00595140"/>
    <w:rsid w:val="005A5948"/>
    <w:rsid w:val="00824CE8"/>
    <w:rsid w:val="0087180D"/>
    <w:rsid w:val="009312A3"/>
    <w:rsid w:val="00965EDD"/>
    <w:rsid w:val="00997C2A"/>
    <w:rsid w:val="00CF410A"/>
    <w:rsid w:val="00DB5C30"/>
    <w:rsid w:val="00E5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06300B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character" w:styleId="Ershangslyozs">
    <w:name w:val="Intense Emphasis"/>
    <w:basedOn w:val="Bekezdsalapbettpusa"/>
    <w:rsid w:val="0006300B"/>
    <w:rPr>
      <w:b/>
      <w:bCs/>
    </w:rPr>
  </w:style>
  <w:style w:type="character" w:customStyle="1" w:styleId="Szmozsjelek">
    <w:name w:val="Számozásjelek"/>
    <w:rsid w:val="0006300B"/>
  </w:style>
  <w:style w:type="paragraph" w:customStyle="1" w:styleId="Cmsor">
    <w:name w:val="Címsor"/>
    <w:basedOn w:val="Alaprtelmezett"/>
    <w:next w:val="Szvegtrzs"/>
    <w:rsid w:val="0006300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Alaprtelmezett"/>
    <w:rsid w:val="0006300B"/>
    <w:pPr>
      <w:spacing w:after="120"/>
    </w:pPr>
  </w:style>
  <w:style w:type="paragraph" w:styleId="Lista">
    <w:name w:val="List"/>
    <w:basedOn w:val="Szvegtrzs"/>
    <w:rsid w:val="0006300B"/>
    <w:rPr>
      <w:rFonts w:cs="Lohit Hindi"/>
    </w:rPr>
  </w:style>
  <w:style w:type="paragraph" w:customStyle="1" w:styleId="Felirat">
    <w:name w:val="Felirat"/>
    <w:basedOn w:val="Alaprtelmezett"/>
    <w:rsid w:val="0006300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"/>
    <w:rsid w:val="0006300B"/>
    <w:pPr>
      <w:suppressLineNumbers/>
    </w:pPr>
    <w:rPr>
      <w:rFonts w:cs="Lohit Hindi"/>
    </w:rPr>
  </w:style>
  <w:style w:type="paragraph" w:styleId="Listaszerbekezds">
    <w:name w:val="List Paragraph"/>
    <w:basedOn w:val="Alaprtelmezett"/>
    <w:rsid w:val="000630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gazdeh</cp:lastModifiedBy>
  <cp:revision>5</cp:revision>
  <dcterms:created xsi:type="dcterms:W3CDTF">2013-05-26T16:12:00Z</dcterms:created>
  <dcterms:modified xsi:type="dcterms:W3CDTF">2013-05-26T16:24:00Z</dcterms:modified>
</cp:coreProperties>
</file>